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C4" w:rsidRDefault="003E26B2">
      <w:r>
        <w:t>2018. október 31.</w:t>
      </w:r>
    </w:p>
    <w:p w:rsidR="003E26B2" w:rsidRDefault="003E26B2">
      <w:r>
        <w:t>Az akvárium betelepítése</w:t>
      </w:r>
    </w:p>
    <w:p w:rsidR="003E26B2" w:rsidRDefault="003E26B2" w:rsidP="002F1428">
      <w:pPr>
        <w:jc w:val="both"/>
      </w:pPr>
      <w:r>
        <w:t>Ezt a szakköri foglalkozást nagy izgalommal várták a gyerekek. Elsőként egy kisebb méretű akváriumot rendeztünk be, hogy könnyebb legyen megtanulni az akvárium</w:t>
      </w:r>
      <w:bookmarkStart w:id="0" w:name="_GoBack"/>
      <w:bookmarkEnd w:id="0"/>
      <w:r>
        <w:t xml:space="preserve"> betelepítésének szabályait és az üzemeltetését. A gyerekek nagy izgalommal rendezték be az akváriumot és helyezték el benne a szűrőt és a növényeket. </w:t>
      </w:r>
      <w:r w:rsidR="006A0237">
        <w:t>A halakat kicsit később telepítettük bele, és érdeklődve figyelték, hogy érzik magukat. Pontos méréssel állították be a víz hőfokát és kétféle haleledelt is kipróbáltak a halak etetésénél.</w:t>
      </w:r>
    </w:p>
    <w:p w:rsidR="009431D6" w:rsidRDefault="009431D6">
      <w:r w:rsidRPr="009431D6">
        <w:rPr>
          <w:noProof/>
          <w:lang w:eastAsia="hu-HU"/>
        </w:rPr>
        <w:drawing>
          <wp:inline distT="0" distB="0" distL="0" distR="0">
            <wp:extent cx="3713903" cy="2785427"/>
            <wp:effectExtent l="6985" t="0" r="8255" b="8255"/>
            <wp:docPr id="6" name="Kép 6" descr="C:\Users\tanar\Desktop\ÖkoTechképek\20190313_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313_160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302" cy="27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3BD" w:rsidRPr="00BC53BD">
        <w:rPr>
          <w:noProof/>
          <w:lang w:eastAsia="hu-HU"/>
        </w:rPr>
        <w:drawing>
          <wp:inline distT="0" distB="0" distL="0" distR="0">
            <wp:extent cx="3288453" cy="2466340"/>
            <wp:effectExtent l="0" t="8255" r="0" b="0"/>
            <wp:docPr id="7" name="Kép 7" descr="C:\Users\tanar\Desktop\ÖkoTechképek\20190313_16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313_16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558" cy="24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1D6">
        <w:rPr>
          <w:noProof/>
          <w:lang w:eastAsia="hu-HU"/>
        </w:rPr>
        <w:drawing>
          <wp:inline distT="0" distB="0" distL="0" distR="0">
            <wp:extent cx="3002703" cy="2252027"/>
            <wp:effectExtent l="0" t="5715" r="1905" b="1905"/>
            <wp:docPr id="4" name="Kép 4" descr="C:\Users\tanar\Desktop\ÖkoTechképek\20190312_1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312_17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597" cy="22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3BD" w:rsidRPr="00BC53BD">
        <w:rPr>
          <w:noProof/>
          <w:lang w:eastAsia="hu-HU"/>
        </w:rPr>
        <w:drawing>
          <wp:inline distT="0" distB="0" distL="0" distR="0">
            <wp:extent cx="3293112" cy="2469835"/>
            <wp:effectExtent l="0" t="7303" r="0" b="0"/>
            <wp:docPr id="8" name="Kép 8" descr="C:\Users\tanar\Desktop\ÖkoTechképek\20190313_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\Desktop\ÖkoTechképek\20190313_16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839" cy="24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BD" w:rsidRDefault="00BC53BD">
      <w:r w:rsidRPr="00BC53BD">
        <w:rPr>
          <w:noProof/>
          <w:lang w:eastAsia="hu-HU"/>
        </w:rPr>
        <w:lastRenderedPageBreak/>
        <w:drawing>
          <wp:inline distT="0" distB="0" distL="0" distR="0">
            <wp:extent cx="2782569" cy="2086927"/>
            <wp:effectExtent l="4763" t="0" r="4127" b="4128"/>
            <wp:docPr id="9" name="Kép 9" descr="C:\Users\tanar\Desktop\ÖkoTechképek\20190313_1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ar\Desktop\ÖkoTechképek\20190313_16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866" cy="20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3BD">
        <w:rPr>
          <w:noProof/>
          <w:lang w:eastAsia="hu-HU"/>
        </w:rPr>
        <w:drawing>
          <wp:inline distT="0" distB="0" distL="0" distR="0">
            <wp:extent cx="3777456" cy="2833092"/>
            <wp:effectExtent l="0" t="4128" r="0" b="0"/>
            <wp:docPr id="10" name="Kép 10" descr="C:\Users\tanar\Desktop\ÖkoTechképek\20190313_16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ar\Desktop\ÖkoTechképek\20190313_16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059" cy="28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BD" w:rsidRDefault="00BC53BD">
      <w:r w:rsidRPr="00BC53BD">
        <w:rPr>
          <w:noProof/>
          <w:lang w:eastAsia="hu-HU"/>
        </w:rPr>
        <w:drawing>
          <wp:inline distT="0" distB="0" distL="0" distR="0">
            <wp:extent cx="4072731" cy="3054549"/>
            <wp:effectExtent l="0" t="5397" r="0" b="0"/>
            <wp:docPr id="11" name="Kép 11" descr="C:\Users\tanar\Desktop\ÖkoTechképek\20190313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ar\Desktop\ÖkoTechképek\20190313_16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186" cy="30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6B2"/>
    <w:rsid w:val="002F1428"/>
    <w:rsid w:val="003E26B2"/>
    <w:rsid w:val="006A0237"/>
    <w:rsid w:val="007D79C4"/>
    <w:rsid w:val="009431D6"/>
    <w:rsid w:val="009F3E41"/>
    <w:rsid w:val="00AA33B8"/>
    <w:rsid w:val="00BC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539A2-1293-4EBC-944F-8B1089F4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2019-03-17T22:10:00Z</dcterms:created>
  <dcterms:modified xsi:type="dcterms:W3CDTF">2019-03-17T22:10:00Z</dcterms:modified>
</cp:coreProperties>
</file>